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87C" w:rsidRPr="00C2787C" w:rsidRDefault="00C2787C" w:rsidP="00C2787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  <w:r w:rsidRPr="00C2787C"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>проект</w:t>
      </w:r>
    </w:p>
    <w:p w:rsidR="007C207F" w:rsidRPr="00E5453F" w:rsidRDefault="007C207F" w:rsidP="00183C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noProof/>
          <w:sz w:val="28"/>
          <w:szCs w:val="28"/>
          <w:lang w:eastAsia="ru-RU"/>
        </w:rPr>
        <w:drawing>
          <wp:inline distT="0" distB="0" distL="0" distR="0" wp14:anchorId="5A1CA2EA" wp14:editId="17A2D974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07F" w:rsidRPr="00E5453F" w:rsidRDefault="007C207F" w:rsidP="00183C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53F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совеТ ДЕПУТАТОВ УСТЬ-ТАРКСкОГО РАЙОНА</w:t>
      </w:r>
    </w:p>
    <w:p w:rsidR="007C207F" w:rsidRPr="00E5453F" w:rsidRDefault="007C207F" w:rsidP="00183C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53F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новосибирской области</w:t>
      </w:r>
    </w:p>
    <w:p w:rsidR="007C207F" w:rsidRPr="00E5453F" w:rsidRDefault="0027507E" w:rsidP="00183C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четверто</w:t>
      </w:r>
      <w:r w:rsidR="007C207F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7C207F" w:rsidRPr="00E54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</w:t>
      </w:r>
    </w:p>
    <w:p w:rsidR="007C207F" w:rsidRPr="00E5453F" w:rsidRDefault="007C207F" w:rsidP="00183C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207F" w:rsidRPr="00813F12" w:rsidRDefault="0027507E" w:rsidP="00183C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F1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20383C" w:rsidRPr="00813F12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813F12" w:rsidRPr="00813F12">
        <w:rPr>
          <w:rFonts w:ascii="Times New Roman" w:eastAsia="Times New Roman" w:hAnsi="Times New Roman" w:cs="Times New Roman"/>
          <w:sz w:val="28"/>
          <w:szCs w:val="28"/>
          <w:lang w:eastAsia="ru-RU"/>
        </w:rPr>
        <w:t>евятнадца</w:t>
      </w:r>
      <w:r w:rsidR="0020383C" w:rsidRPr="00813F12">
        <w:rPr>
          <w:rFonts w:ascii="Times New Roman" w:eastAsia="Times New Roman" w:hAnsi="Times New Roman" w:cs="Times New Roman"/>
          <w:sz w:val="28"/>
          <w:szCs w:val="28"/>
          <w:lang w:eastAsia="ru-RU"/>
        </w:rPr>
        <w:t>тая</w:t>
      </w:r>
      <w:r w:rsidR="00E54325" w:rsidRPr="00813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207F" w:rsidRPr="00813F12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сессия)</w:t>
      </w:r>
    </w:p>
    <w:p w:rsidR="007C207F" w:rsidRPr="00E5453F" w:rsidRDefault="007C207F" w:rsidP="00183C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207F" w:rsidRPr="00E5453F" w:rsidRDefault="007C207F" w:rsidP="00183C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45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7C207F" w:rsidRPr="00E5453F" w:rsidRDefault="007C207F" w:rsidP="00183C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207F" w:rsidRPr="00E5453F" w:rsidRDefault="00C2787C" w:rsidP="00183C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E72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2750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20383C">
        <w:rPr>
          <w:rFonts w:ascii="Times New Roman" w:eastAsia="Times New Roman" w:hAnsi="Times New Roman" w:cs="Times New Roman"/>
          <w:sz w:val="28"/>
          <w:szCs w:val="28"/>
          <w:lang w:eastAsia="ru-RU"/>
        </w:rPr>
        <w:t>29.11</w:t>
      </w:r>
      <w:r w:rsidR="004A1E06">
        <w:rPr>
          <w:rFonts w:ascii="Times New Roman" w:eastAsia="Times New Roman" w:hAnsi="Times New Roman" w:cs="Times New Roman"/>
          <w:sz w:val="28"/>
          <w:szCs w:val="28"/>
          <w:lang w:eastAsia="ru-RU"/>
        </w:rPr>
        <w:t>.2022</w:t>
      </w:r>
      <w:r w:rsidR="007C207F" w:rsidRPr="00E54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№</w:t>
      </w:r>
      <w:r w:rsidR="00203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C207F" w:rsidRPr="00E5453F" w:rsidRDefault="007C207F" w:rsidP="00183C27">
      <w:pPr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3F12" w:rsidRDefault="0020383C" w:rsidP="00183C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0092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009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решения</w:t>
      </w:r>
      <w:r w:rsidR="004A1E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Усть-Таркского района </w:t>
      </w:r>
    </w:p>
    <w:p w:rsidR="007C207F" w:rsidRPr="00E5453F" w:rsidRDefault="004A1E06" w:rsidP="00183C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="00203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813F12" w:rsidRPr="00AD00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11.02.2016</w:t>
      </w:r>
      <w:r w:rsidR="00813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3F12" w:rsidRPr="00AD00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45</w:t>
      </w:r>
      <w:r w:rsidR="00C2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787C" w:rsidRPr="00AD00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представлении лицами, замещающими муниципальные должности сведений о доходах, расходах, </w:t>
      </w:r>
      <w:r w:rsidR="00C2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C2787C" w:rsidRPr="00AD0092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имуществе и обязательствах имущественного характера</w:t>
      </w:r>
      <w:r w:rsidR="00C2787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7C207F" w:rsidRPr="00E5453F" w:rsidRDefault="007C207F" w:rsidP="00183C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4325" w:rsidRPr="00E54325" w:rsidRDefault="001005C3" w:rsidP="00183C27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Руководствуясь</w:t>
      </w:r>
      <w:r w:rsidR="004A1E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Федеральным</w:t>
      </w:r>
      <w:r w:rsidR="004A1E06" w:rsidRPr="004A1E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4A1E06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4A1E06" w:rsidRPr="004A1E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06.10.2003 N 131-ФЗ  "Об общих принципах организации местного самоуправления в Российской Федерации"</w:t>
      </w:r>
      <w:r w:rsidR="009829DE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целях приведения муниципальных правовых актов в соответствие с законодательством Российской Федерации</w:t>
      </w:r>
      <w:r w:rsidR="007A6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5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4325" w:rsidRPr="00E5432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  <w:r w:rsidR="0098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Усть-Таркского района Новосибирской области</w:t>
      </w:r>
      <w:r w:rsidR="00E54325" w:rsidRPr="00E54325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решил:</w:t>
      </w:r>
    </w:p>
    <w:p w:rsidR="007C4761" w:rsidRPr="00AD0092" w:rsidRDefault="00AD0092" w:rsidP="007E279B">
      <w:pPr>
        <w:pStyle w:val="a3"/>
        <w:numPr>
          <w:ilvl w:val="0"/>
          <w:numId w:val="2"/>
        </w:numPr>
        <w:tabs>
          <w:tab w:val="left" w:pos="851"/>
        </w:tabs>
        <w:spacing w:line="240" w:lineRule="auto"/>
        <w:ind w:left="0"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09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Отменить</w:t>
      </w:r>
      <w:r w:rsidR="009829DE" w:rsidRPr="00AD00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39D9" w:rsidRPr="00AD009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="009829DE" w:rsidRPr="00AD00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Усть-Таркского</w:t>
      </w:r>
      <w:r w:rsidR="006239D9" w:rsidRPr="00AD00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от 11.02.2016 № 45</w:t>
      </w:r>
      <w:r w:rsidR="005074C4" w:rsidRPr="00AD00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6239D9" w:rsidRPr="00AD0092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представлении лицами, замещающими муниципальные должности сведений о доходах, расходах, об имуществе и обязательствах имущественного характера</w:t>
      </w:r>
      <w:r w:rsidR="00813F12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E54325" w:rsidRPr="00E54325" w:rsidRDefault="00E54325" w:rsidP="00183C27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right="-143" w:firstLine="5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E54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опубликовать в официальном печатном издании Бюллетене органов местного самоуправления  Усть-Таркского района, а также разместить на официальном сайте </w:t>
      </w:r>
      <w:r w:rsidR="00B32E39" w:rsidRPr="0049626C">
        <w:rPr>
          <w:rFonts w:ascii="Times New Roman" w:hAnsi="Times New Roman"/>
          <w:sz w:val="28"/>
          <w:szCs w:val="28"/>
          <w:lang w:val="en-US"/>
        </w:rPr>
        <w:t>www</w:t>
      </w:r>
      <w:r w:rsidR="00B32E39" w:rsidRPr="0049626C">
        <w:rPr>
          <w:rFonts w:ascii="Times New Roman" w:hAnsi="Times New Roman"/>
          <w:sz w:val="28"/>
          <w:szCs w:val="28"/>
        </w:rPr>
        <w:t>.</w:t>
      </w:r>
      <w:proofErr w:type="spellStart"/>
      <w:r w:rsidR="00B32E39" w:rsidRPr="0049626C">
        <w:rPr>
          <w:rFonts w:ascii="Times New Roman" w:hAnsi="Times New Roman"/>
          <w:sz w:val="28"/>
          <w:szCs w:val="28"/>
          <w:lang w:val="en-US"/>
        </w:rPr>
        <w:t>ust</w:t>
      </w:r>
      <w:proofErr w:type="spellEnd"/>
      <w:r w:rsidR="00B32E39" w:rsidRPr="0049626C">
        <w:rPr>
          <w:rFonts w:ascii="Times New Roman" w:hAnsi="Times New Roman"/>
          <w:sz w:val="28"/>
          <w:szCs w:val="28"/>
        </w:rPr>
        <w:t>-</w:t>
      </w:r>
      <w:proofErr w:type="spellStart"/>
      <w:r w:rsidR="00B32E39" w:rsidRPr="0049626C">
        <w:rPr>
          <w:rFonts w:ascii="Times New Roman" w:hAnsi="Times New Roman"/>
          <w:sz w:val="28"/>
          <w:szCs w:val="28"/>
          <w:lang w:val="en-US"/>
        </w:rPr>
        <w:t>tarka</w:t>
      </w:r>
      <w:proofErr w:type="spellEnd"/>
      <w:r w:rsidR="00B32E39" w:rsidRPr="0049626C">
        <w:rPr>
          <w:rFonts w:ascii="Times New Roman" w:hAnsi="Times New Roman"/>
          <w:sz w:val="28"/>
          <w:szCs w:val="28"/>
        </w:rPr>
        <w:t>.</w:t>
      </w:r>
      <w:proofErr w:type="spellStart"/>
      <w:r w:rsidR="00B32E39" w:rsidRPr="0049626C">
        <w:rPr>
          <w:rFonts w:ascii="Times New Roman" w:hAnsi="Times New Roman"/>
          <w:sz w:val="28"/>
          <w:szCs w:val="28"/>
          <w:lang w:val="en-US"/>
        </w:rPr>
        <w:t>nso</w:t>
      </w:r>
      <w:proofErr w:type="spellEnd"/>
      <w:r w:rsidR="00B32E39" w:rsidRPr="0049626C">
        <w:rPr>
          <w:rFonts w:ascii="Times New Roman" w:hAnsi="Times New Roman"/>
          <w:sz w:val="28"/>
          <w:szCs w:val="28"/>
        </w:rPr>
        <w:t>.</w:t>
      </w:r>
      <w:proofErr w:type="spellStart"/>
      <w:r w:rsidR="00B32E39" w:rsidRPr="0049626C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E54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Усть-Таркского района.</w:t>
      </w:r>
    </w:p>
    <w:bookmarkEnd w:id="0"/>
    <w:p w:rsidR="00E54325" w:rsidRPr="00E54325" w:rsidRDefault="00E54325" w:rsidP="00183C27">
      <w:pPr>
        <w:widowControl w:val="0"/>
        <w:autoSpaceDE w:val="0"/>
        <w:autoSpaceDN w:val="0"/>
        <w:adjustRightInd w:val="0"/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54325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Решение вступает в силу со дня его официального опубликования.</w:t>
      </w:r>
    </w:p>
    <w:p w:rsidR="007C207F" w:rsidRDefault="007C207F" w:rsidP="00183C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4325" w:rsidRPr="00E5453F" w:rsidRDefault="00E54325" w:rsidP="00183C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207F" w:rsidRPr="00E5453F" w:rsidRDefault="007C207F" w:rsidP="00183C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                Глава Усть-Таркского района                       </w:t>
      </w:r>
    </w:p>
    <w:p w:rsidR="007C207F" w:rsidRPr="00E5453F" w:rsidRDefault="007C207F" w:rsidP="00183C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53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 района                               Новосибирской области</w:t>
      </w:r>
    </w:p>
    <w:p w:rsidR="007C207F" w:rsidRPr="00E5453F" w:rsidRDefault="007C207F" w:rsidP="00183C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</w:t>
      </w:r>
    </w:p>
    <w:p w:rsidR="007C207F" w:rsidRPr="00E5453F" w:rsidRDefault="007C207F" w:rsidP="00183C27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207F" w:rsidRPr="00E5453F" w:rsidRDefault="00A7750F" w:rsidP="00183C27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______________Н.И. Синяков                   </w:t>
      </w:r>
      <w:r w:rsidR="007C207F" w:rsidRPr="00E54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</w:t>
      </w:r>
      <w:r w:rsidR="00813F12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7C207F" w:rsidRPr="00E5453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="005F3200">
        <w:rPr>
          <w:rFonts w:ascii="Times New Roman" w:eastAsia="Times New Roman" w:hAnsi="Times New Roman" w:cs="Times New Roman"/>
          <w:sz w:val="28"/>
          <w:szCs w:val="28"/>
          <w:lang w:eastAsia="ru-RU"/>
        </w:rPr>
        <w:t>С.В. Синяев</w:t>
      </w:r>
      <w:r w:rsidR="007C207F" w:rsidRPr="00E54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</w:p>
    <w:p w:rsidR="007C207F" w:rsidRPr="00CE553F" w:rsidRDefault="007C207F" w:rsidP="00183C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sectPr w:rsidR="007C207F" w:rsidRPr="00CE553F" w:rsidSect="00C2787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532F0"/>
    <w:multiLevelType w:val="hybridMultilevel"/>
    <w:tmpl w:val="E92CC44C"/>
    <w:lvl w:ilvl="0" w:tplc="5E787A72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">
    <w:nsid w:val="44EE1A0F"/>
    <w:multiLevelType w:val="hybridMultilevel"/>
    <w:tmpl w:val="CBD647D4"/>
    <w:lvl w:ilvl="0" w:tplc="E618D21C">
      <w:start w:val="1"/>
      <w:numFmt w:val="decimal"/>
      <w:lvlText w:val="%1."/>
      <w:lvlJc w:val="left"/>
      <w:pPr>
        <w:ind w:left="2186" w:hanging="13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07F"/>
    <w:rsid w:val="001005C3"/>
    <w:rsid w:val="00183C27"/>
    <w:rsid w:val="0020383C"/>
    <w:rsid w:val="0027507E"/>
    <w:rsid w:val="00287251"/>
    <w:rsid w:val="002F5648"/>
    <w:rsid w:val="00337CFE"/>
    <w:rsid w:val="0039065A"/>
    <w:rsid w:val="003B151F"/>
    <w:rsid w:val="00413DBB"/>
    <w:rsid w:val="004A1E06"/>
    <w:rsid w:val="005074C4"/>
    <w:rsid w:val="00540025"/>
    <w:rsid w:val="005C00FB"/>
    <w:rsid w:val="005F3200"/>
    <w:rsid w:val="006064A7"/>
    <w:rsid w:val="006239D9"/>
    <w:rsid w:val="007A6AC3"/>
    <w:rsid w:val="007C207F"/>
    <w:rsid w:val="007C4761"/>
    <w:rsid w:val="00810F7B"/>
    <w:rsid w:val="00813F12"/>
    <w:rsid w:val="008C09CB"/>
    <w:rsid w:val="008D72B9"/>
    <w:rsid w:val="009829DE"/>
    <w:rsid w:val="009874D1"/>
    <w:rsid w:val="00A7750F"/>
    <w:rsid w:val="00AB1391"/>
    <w:rsid w:val="00AD0092"/>
    <w:rsid w:val="00AD2CEF"/>
    <w:rsid w:val="00AD401F"/>
    <w:rsid w:val="00B32E39"/>
    <w:rsid w:val="00B442CE"/>
    <w:rsid w:val="00BF18DB"/>
    <w:rsid w:val="00C2643A"/>
    <w:rsid w:val="00C2787C"/>
    <w:rsid w:val="00D015CA"/>
    <w:rsid w:val="00D933D0"/>
    <w:rsid w:val="00DE63E7"/>
    <w:rsid w:val="00E206ED"/>
    <w:rsid w:val="00E54325"/>
    <w:rsid w:val="00E72BA6"/>
    <w:rsid w:val="00F63EF2"/>
    <w:rsid w:val="00F97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76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15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872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26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64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76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15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872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26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64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7522FA-2F5B-4774-BD9A-A1C84B1C2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Poltinnikova EA</dc:creator>
  <cp:keywords/>
  <dc:description/>
  <cp:lastModifiedBy>User</cp:lastModifiedBy>
  <cp:revision>25</cp:revision>
  <cp:lastPrinted>2016-02-11T09:26:00Z</cp:lastPrinted>
  <dcterms:created xsi:type="dcterms:W3CDTF">2015-12-17T04:48:00Z</dcterms:created>
  <dcterms:modified xsi:type="dcterms:W3CDTF">2022-11-23T02:51:00Z</dcterms:modified>
</cp:coreProperties>
</file>